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90" w:rsidRDefault="00930690" w:rsidP="00930690">
      <w:pPr>
        <w:adjustRightInd w:val="0"/>
        <w:spacing w:line="44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0690" w:rsidRDefault="00930690" w:rsidP="0093069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研讨会参会回执</w:t>
      </w:r>
    </w:p>
    <w:p w:rsidR="00930690" w:rsidRDefault="00930690" w:rsidP="00930690">
      <w:pPr>
        <w:jc w:val="center"/>
        <w:rPr>
          <w:rFonts w:ascii="方正小标宋简体" w:eastAsia="方正小标宋简体"/>
          <w:sz w:val="36"/>
          <w:szCs w:val="36"/>
        </w:rPr>
      </w:pPr>
    </w:p>
    <w:p w:rsidR="00930690" w:rsidRDefault="00930690" w:rsidP="00D354BB">
      <w:pPr>
        <w:adjustRightInd w:val="0"/>
        <w:spacing w:line="44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pPr w:leftFromText="180" w:rightFromText="180" w:vertAnchor="text" w:horzAnchor="page" w:tblpX="1933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143"/>
        <w:gridCol w:w="1911"/>
        <w:gridCol w:w="1848"/>
        <w:gridCol w:w="2147"/>
        <w:gridCol w:w="1768"/>
        <w:gridCol w:w="2884"/>
      </w:tblGrid>
      <w:tr w:rsidR="00930690" w:rsidTr="00850D67">
        <w:trPr>
          <w:trHeight w:val="679"/>
        </w:trPr>
        <w:tc>
          <w:tcPr>
            <w:tcW w:w="1499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43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911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部门职务</w:t>
            </w:r>
          </w:p>
        </w:tc>
        <w:tc>
          <w:tcPr>
            <w:tcW w:w="1848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47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4652" w:type="dxa"/>
            <w:gridSpan w:val="2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住宿预订</w:t>
            </w:r>
          </w:p>
        </w:tc>
      </w:tr>
      <w:tr w:rsidR="00930690" w:rsidTr="00850D67">
        <w:trPr>
          <w:trHeight w:val="630"/>
        </w:trPr>
        <w:tc>
          <w:tcPr>
            <w:tcW w:w="1499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是否预订</w:t>
            </w:r>
          </w:p>
        </w:tc>
        <w:tc>
          <w:tcPr>
            <w:tcW w:w="2884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住宿需求</w:t>
            </w:r>
          </w:p>
        </w:tc>
      </w:tr>
      <w:tr w:rsidR="00930690" w:rsidTr="00850D67">
        <w:trPr>
          <w:trHeight w:val="689"/>
        </w:trPr>
        <w:tc>
          <w:tcPr>
            <w:tcW w:w="1499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时间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16日</w:t>
            </w:r>
          </w:p>
          <w:p w:rsidR="00930690" w:rsidRDefault="00930690" w:rsidP="00850D67">
            <w:pPr>
              <w:adjustRightInd w:val="0"/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17日</w:t>
            </w:r>
          </w:p>
          <w:p w:rsidR="00930690" w:rsidRDefault="00930690" w:rsidP="00850D67">
            <w:pPr>
              <w:adjustRightInd w:val="0"/>
              <w:spacing w:line="4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30690" w:rsidRDefault="00930690" w:rsidP="00850D67">
            <w:pPr>
              <w:adjustRightInd w:val="0"/>
              <w:spacing w:line="4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房型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标间</w:t>
            </w:r>
          </w:p>
          <w:p w:rsidR="00930690" w:rsidRDefault="00930690" w:rsidP="00850D67">
            <w:pPr>
              <w:adjustRightInd w:val="0"/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单间</w:t>
            </w:r>
          </w:p>
        </w:tc>
      </w:tr>
      <w:tr w:rsidR="00930690" w:rsidTr="00850D67">
        <w:trPr>
          <w:trHeight w:val="679"/>
        </w:trPr>
        <w:tc>
          <w:tcPr>
            <w:tcW w:w="1499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30690" w:rsidTr="00850D67">
        <w:trPr>
          <w:trHeight w:val="679"/>
        </w:trPr>
        <w:tc>
          <w:tcPr>
            <w:tcW w:w="1499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Merge/>
            <w:vAlign w:val="center"/>
          </w:tcPr>
          <w:p w:rsidR="00930690" w:rsidRDefault="00930690" w:rsidP="00850D67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30690" w:rsidRDefault="00930690" w:rsidP="009306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请于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日前，将电子版参会回执发至邮箱</w:t>
      </w:r>
      <w:r>
        <w:rPr>
          <w:rFonts w:eastAsia="仿宋_GB2312"/>
          <w:sz w:val="32"/>
          <w:szCs w:val="32"/>
        </w:rPr>
        <w:t>:zhangnaixin@csdp.edu.cn</w:t>
      </w:r>
    </w:p>
    <w:p w:rsidR="00930690" w:rsidRDefault="00930690" w:rsidP="00930690">
      <w:pPr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（电子版参会回执可登陆</w:t>
      </w:r>
      <w:proofErr w:type="gramStart"/>
      <w:r>
        <w:rPr>
          <w:rFonts w:eastAsia="仿宋_GB2312"/>
          <w:sz w:val="32"/>
          <w:szCs w:val="32"/>
        </w:rPr>
        <w:t>中心官网</w:t>
      </w:r>
      <w:proofErr w:type="gramEnd"/>
      <w:r>
        <w:rPr>
          <w:rFonts w:eastAsia="仿宋_GB2312"/>
          <w:sz w:val="32"/>
          <w:szCs w:val="32"/>
        </w:rPr>
        <w:t>www.csdp.moe.edu.cn</w:t>
      </w:r>
      <w:r>
        <w:rPr>
          <w:rFonts w:eastAsia="仿宋_GB2312"/>
          <w:sz w:val="32"/>
          <w:szCs w:val="32"/>
        </w:rPr>
        <w:t>下载）。</w:t>
      </w:r>
    </w:p>
    <w:p w:rsidR="00205ED8" w:rsidRDefault="00930690" w:rsidP="00930690">
      <w:r>
        <w:rPr>
          <w:rFonts w:eastAsia="仿宋_GB2312"/>
          <w:sz w:val="32"/>
          <w:szCs w:val="32"/>
        </w:rPr>
        <w:t xml:space="preserve">  </w:t>
      </w:r>
      <w:r w:rsidR="00D354BB">
        <w:rPr>
          <w:rFonts w:eastAsia="仿宋_GB2312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因会场周边住宿房源有限，鼓励各参会高校优先选住标间。为保障整体住宿需要，会务组将视情况调配住宿房型。</w:t>
      </w:r>
    </w:p>
    <w:sectPr w:rsidR="00205ED8" w:rsidSect="00930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F5" w:rsidRDefault="003F04F5" w:rsidP="00930690">
      <w:r>
        <w:separator/>
      </w:r>
    </w:p>
  </w:endnote>
  <w:endnote w:type="continuationSeparator" w:id="0">
    <w:p w:rsidR="003F04F5" w:rsidRDefault="003F04F5" w:rsidP="009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F5" w:rsidRDefault="003F04F5" w:rsidP="00930690">
      <w:r>
        <w:separator/>
      </w:r>
    </w:p>
  </w:footnote>
  <w:footnote w:type="continuationSeparator" w:id="0">
    <w:p w:rsidR="003F04F5" w:rsidRDefault="003F04F5" w:rsidP="0093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C2"/>
    <w:rsid w:val="00205ED8"/>
    <w:rsid w:val="003F04F5"/>
    <w:rsid w:val="00930690"/>
    <w:rsid w:val="00A40BC2"/>
    <w:rsid w:val="00A803D7"/>
    <w:rsid w:val="00D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2016-11-04T10:19:00Z</dcterms:created>
  <dcterms:modified xsi:type="dcterms:W3CDTF">2016-11-04T10:28:00Z</dcterms:modified>
</cp:coreProperties>
</file>