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EE69" w14:textId="77777777" w:rsidR="0054289A" w:rsidRDefault="009D66A3" w:rsidP="0018627C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A8D0D1C" w14:textId="77777777" w:rsidR="0054289A" w:rsidRDefault="009D66A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仿宋_GB2312"/>
          <w:sz w:val="36"/>
          <w:szCs w:val="32"/>
        </w:rPr>
      </w:pPr>
      <w:r>
        <w:rPr>
          <w:rFonts w:ascii="Times New Roman" w:eastAsia="方正小标宋简体" w:hAnsi="Times New Roman" w:cs="仿宋_GB2312" w:hint="eastAsia"/>
          <w:sz w:val="36"/>
          <w:szCs w:val="32"/>
        </w:rPr>
        <w:t>2020</w:t>
      </w:r>
      <w:r>
        <w:rPr>
          <w:rFonts w:ascii="Times New Roman" w:eastAsia="方正小标宋简体" w:hAnsi="Times New Roman" w:cs="仿宋_GB2312" w:hint="eastAsia"/>
          <w:sz w:val="36"/>
          <w:szCs w:val="32"/>
        </w:rPr>
        <w:t>年</w:t>
      </w:r>
      <w:r w:rsidR="00545893">
        <w:rPr>
          <w:rFonts w:ascii="Times New Roman" w:eastAsia="方正小标宋简体" w:hAnsi="Times New Roman" w:cs="仿宋_GB2312" w:hint="eastAsia"/>
          <w:sz w:val="36"/>
          <w:szCs w:val="32"/>
        </w:rPr>
        <w:t>新一期能效领跑者建设项目企业库名单</w:t>
      </w:r>
    </w:p>
    <w:tbl>
      <w:tblPr>
        <w:tblpPr w:leftFromText="180" w:rightFromText="180" w:vertAnchor="text" w:horzAnchor="margin" w:tblpX="-176" w:tblpY="478"/>
        <w:tblW w:w="9792" w:type="dxa"/>
        <w:tblLook w:val="04A0" w:firstRow="1" w:lastRow="0" w:firstColumn="1" w:lastColumn="0" w:noHBand="0" w:noVBand="1"/>
      </w:tblPr>
      <w:tblGrid>
        <w:gridCol w:w="856"/>
        <w:gridCol w:w="2737"/>
        <w:gridCol w:w="6199"/>
      </w:tblGrid>
      <w:tr w:rsidR="00AC72B2" w:rsidRPr="00AC72B2" w14:paraId="0E3A19F8" w14:textId="77777777" w:rsidTr="00AC72B2">
        <w:trPr>
          <w:trHeight w:val="6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248" w14:textId="77777777" w:rsidR="00AC72B2" w:rsidRPr="00AC72B2" w:rsidRDefault="00AC72B2" w:rsidP="00AC7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C72B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3618" w14:textId="77777777" w:rsidR="00AC72B2" w:rsidRPr="00AC72B2" w:rsidRDefault="00AC72B2" w:rsidP="00AC7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C72B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A90" w14:textId="77777777" w:rsidR="00AC72B2" w:rsidRPr="00AC72B2" w:rsidRDefault="00AC72B2" w:rsidP="00AC72B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C72B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 w:rsidR="00642FB6" w:rsidRPr="00AC72B2" w14:paraId="45820548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090C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5EA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第1类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建筑能源监管平台类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2B5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北京北控曙光大数据股份有限公司</w:t>
            </w:r>
          </w:p>
        </w:tc>
      </w:tr>
      <w:tr w:rsidR="00642FB6" w:rsidRPr="00AC72B2" w14:paraId="4267C650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898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C261A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86D8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北京合众慧能科技股份有限公司</w:t>
            </w:r>
          </w:p>
        </w:tc>
      </w:tr>
      <w:tr w:rsidR="00642FB6" w:rsidRPr="00AC72B2" w14:paraId="6FE9E3A1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98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F1497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AC90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北京华盛基石科技有限公司</w:t>
            </w:r>
          </w:p>
        </w:tc>
      </w:tr>
      <w:tr w:rsidR="00642FB6" w:rsidRPr="00AC72B2" w14:paraId="49824232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9717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73415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4AA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常工电子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科技股份有限公司</w:t>
            </w:r>
          </w:p>
        </w:tc>
      </w:tr>
      <w:tr w:rsidR="00642FB6" w:rsidRPr="00AC72B2" w14:paraId="50C87A02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5C7F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32FEF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55A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广州远正智能科技股份有限公司</w:t>
            </w:r>
          </w:p>
        </w:tc>
      </w:tr>
      <w:tr w:rsidR="00642FB6" w:rsidRPr="00AC72B2" w14:paraId="2471C7B9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702D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532D5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EFF7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国网综合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能源服务集团有限公司</w:t>
            </w:r>
          </w:p>
        </w:tc>
      </w:tr>
      <w:tr w:rsidR="00642FB6" w:rsidRPr="00AC72B2" w14:paraId="2A9428EA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AC0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FC9B9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8D1B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杭州海兴电力科技股份有限公司</w:t>
            </w:r>
          </w:p>
        </w:tc>
      </w:tr>
      <w:tr w:rsidR="00642FB6" w:rsidRPr="00AC72B2" w14:paraId="3F695FC6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643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9D63B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09F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济南格林信息科技有限公司</w:t>
            </w:r>
          </w:p>
        </w:tc>
      </w:tr>
      <w:tr w:rsidR="00642FB6" w:rsidRPr="00AC72B2" w14:paraId="7A7B151F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0ADE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9BB9E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57E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江苏联宏智慧能源股份有限公司</w:t>
            </w:r>
          </w:p>
        </w:tc>
      </w:tr>
      <w:tr w:rsidR="00642FB6" w:rsidRPr="00AC72B2" w14:paraId="179F044E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8DC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610D7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D7AF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南京南瑞继保工程技术有限公司</w:t>
            </w:r>
          </w:p>
        </w:tc>
      </w:tr>
      <w:tr w:rsidR="00642FB6" w:rsidRPr="00AC72B2" w14:paraId="5A1D0BDC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2DC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5C98D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1B8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深圳市嘉力达节能科技股份有限公司</w:t>
            </w:r>
          </w:p>
        </w:tc>
      </w:tr>
      <w:tr w:rsidR="00642FB6" w:rsidRPr="00AC72B2" w14:paraId="1539EAB6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3B8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8D9CB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351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武汉光谷电气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642FB6" w:rsidRPr="00AC72B2" w14:paraId="03F7601A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B40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28CDC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C25D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盛帆电子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642FB6" w:rsidRPr="00AC72B2" w14:paraId="7427948A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1A7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AF3F3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9AC7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西安西科节能技术服务有限公司</w:t>
            </w:r>
          </w:p>
        </w:tc>
      </w:tr>
      <w:tr w:rsidR="00642FB6" w:rsidRPr="00AC72B2" w14:paraId="76AD3B01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094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DDB7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80D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心触动（武汉）科技有限公司</w:t>
            </w:r>
          </w:p>
        </w:tc>
      </w:tr>
      <w:tr w:rsidR="00642FB6" w:rsidRPr="00AC72B2" w14:paraId="47ED61F0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EDC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8B488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3ED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重庆厚盾安全技术有限公司</w:t>
            </w:r>
          </w:p>
        </w:tc>
      </w:tr>
      <w:tr w:rsidR="00642FB6" w:rsidRPr="00AC72B2" w14:paraId="69A17FBE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2207" w14:textId="77777777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D71AF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C41" w14:textId="77777777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珠海派诺科技股份有限公司</w:t>
            </w:r>
          </w:p>
        </w:tc>
      </w:tr>
      <w:tr w:rsidR="00642FB6" w:rsidRPr="00AC72B2" w14:paraId="380982A0" w14:textId="77777777" w:rsidTr="00B9396C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7551" w14:textId="6EC90BC2" w:rsidR="00642FB6" w:rsidRPr="00AC72B2" w:rsidRDefault="00642FB6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55E7F" w14:textId="77777777" w:rsidR="00642FB6" w:rsidRPr="00AC72B2" w:rsidRDefault="00642FB6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FF36" w14:textId="39DE594C" w:rsidR="00642FB6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642F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杭州电</w:t>
            </w:r>
            <w:proofErr w:type="gramEnd"/>
            <w:r w:rsidRPr="00642FB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瓦特信息技术有限责任公司</w:t>
            </w:r>
          </w:p>
        </w:tc>
      </w:tr>
      <w:tr w:rsidR="00AC72B2" w:rsidRPr="00AC72B2" w14:paraId="18D9DA19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9CD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DB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暖通空调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57B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北京江森自控有限公司</w:t>
            </w:r>
          </w:p>
        </w:tc>
      </w:tr>
      <w:tr w:rsidR="00AC72B2" w:rsidRPr="00AC72B2" w14:paraId="09C2D15D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BEC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E65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9E3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北京卡林新能源技术有限公司</w:t>
            </w:r>
          </w:p>
        </w:tc>
      </w:tr>
      <w:tr w:rsidR="00AC72B2" w:rsidRPr="00AC72B2" w14:paraId="2E843939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A39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CAA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04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北京日创友康环保科技开发有限公司</w:t>
            </w:r>
          </w:p>
        </w:tc>
      </w:tr>
      <w:tr w:rsidR="00AC72B2" w:rsidRPr="00AC72B2" w14:paraId="7AAAF60F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79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24E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36A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法罗力（北京）热能技术有限公司</w:t>
            </w:r>
          </w:p>
        </w:tc>
      </w:tr>
      <w:tr w:rsidR="00AC72B2" w:rsidRPr="00AC72B2" w14:paraId="4FA753C8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9E6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A01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2C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广州光海节能科技有限公司</w:t>
            </w:r>
          </w:p>
        </w:tc>
      </w:tr>
      <w:tr w:rsidR="00AC72B2" w:rsidRPr="00AC72B2" w14:paraId="2E1B267E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EE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010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E20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广州远正智能科技股份有限公司</w:t>
            </w:r>
          </w:p>
        </w:tc>
      </w:tr>
      <w:tr w:rsidR="00AC72B2" w:rsidRPr="00AC72B2" w14:paraId="2B8997AB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795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59C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BFD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贵州新能源开发投资股份有限公司</w:t>
            </w:r>
          </w:p>
        </w:tc>
      </w:tr>
      <w:tr w:rsidR="00AC72B2" w:rsidRPr="00AC72B2" w14:paraId="4EC955F9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43CD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F0A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271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恒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有源科技发展集团有限公司</w:t>
            </w:r>
          </w:p>
        </w:tc>
      </w:tr>
      <w:tr w:rsidR="00AC72B2" w:rsidRPr="00AC72B2" w14:paraId="66165CA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E0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822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C93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爱康（北京）科技发展公司</w:t>
            </w:r>
          </w:p>
        </w:tc>
      </w:tr>
      <w:tr w:rsidR="00AC72B2" w:rsidRPr="00AC72B2" w14:paraId="1616261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1D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FDF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76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昆明东启科技股份有限公司</w:t>
            </w:r>
          </w:p>
        </w:tc>
      </w:tr>
      <w:tr w:rsidR="00AC72B2" w:rsidRPr="00AC72B2" w14:paraId="041E3D32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A36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AED1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B6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青岛能源集团有限公司</w:t>
            </w:r>
          </w:p>
        </w:tc>
      </w:tr>
      <w:tr w:rsidR="00AC72B2" w:rsidRPr="00AC72B2" w14:paraId="42BA1E6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5FA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AE97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25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山东亚特尔集团股份有限公司</w:t>
            </w:r>
          </w:p>
        </w:tc>
      </w:tr>
      <w:tr w:rsidR="00AC72B2" w:rsidRPr="00AC72B2" w14:paraId="4D04A8F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BF50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49D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690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上海尚诺碳晶科技有限公司</w:t>
            </w:r>
          </w:p>
        </w:tc>
      </w:tr>
      <w:tr w:rsidR="00AC72B2" w:rsidRPr="00AC72B2" w14:paraId="61BF40B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04D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B6E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DEE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西安西科节能技术服务有限公司</w:t>
            </w:r>
          </w:p>
        </w:tc>
      </w:tr>
      <w:tr w:rsidR="00AC72B2" w:rsidRPr="00AC72B2" w14:paraId="3D66696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16F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49A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3B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中建科技集团有限公司</w:t>
            </w:r>
          </w:p>
        </w:tc>
      </w:tr>
      <w:tr w:rsidR="00AC72B2" w:rsidRPr="00AC72B2" w14:paraId="6A5207A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0B8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161A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ACCC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珠海派诺科技股份有限公司</w:t>
            </w:r>
          </w:p>
        </w:tc>
      </w:tr>
      <w:tr w:rsidR="00AC72B2" w:rsidRPr="00AC72B2" w14:paraId="1BC1EE9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06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C929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4E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北京宏源兴业科技有限公司</w:t>
            </w:r>
          </w:p>
        </w:tc>
      </w:tr>
      <w:tr w:rsidR="00AC72B2" w:rsidRPr="00AC72B2" w14:paraId="4F627A51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12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262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6C4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远大能源利用管理有限公司</w:t>
            </w:r>
          </w:p>
        </w:tc>
      </w:tr>
      <w:tr w:rsidR="00AC72B2" w:rsidRPr="00AC72B2" w14:paraId="7CF7272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ACF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7617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06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北京华业阳光新能源有限公司</w:t>
            </w:r>
          </w:p>
        </w:tc>
      </w:tr>
      <w:tr w:rsidR="00AC72B2" w:rsidRPr="00AC72B2" w14:paraId="52B81A08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00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869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7D8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山东方亚新能源集团有限公司</w:t>
            </w:r>
          </w:p>
        </w:tc>
      </w:tr>
      <w:tr w:rsidR="00AC72B2" w:rsidRPr="00AC72B2" w14:paraId="4E641F1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B4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417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7A9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杭州云尚格力电器销售有限公司</w:t>
            </w:r>
          </w:p>
        </w:tc>
      </w:tr>
      <w:tr w:rsidR="00AC72B2" w:rsidRPr="00AC72B2" w14:paraId="6BF6BE4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A2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90DF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照明类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9659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常州市友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晟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电子有限公司</w:t>
            </w:r>
          </w:p>
        </w:tc>
      </w:tr>
      <w:tr w:rsidR="00AC72B2" w:rsidRPr="00AC72B2" w14:paraId="0642FF2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A400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77B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11C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怀化市明城节能科技有限责任公司</w:t>
            </w:r>
          </w:p>
        </w:tc>
      </w:tr>
      <w:tr w:rsidR="00AC72B2" w:rsidRPr="00AC72B2" w14:paraId="280EC98A" w14:textId="77777777" w:rsidTr="00AC72B2">
        <w:trPr>
          <w:trHeight w:val="6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1D7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D92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E01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江苏蓝光照明节能有限公司</w:t>
            </w:r>
          </w:p>
        </w:tc>
      </w:tr>
      <w:tr w:rsidR="00AC72B2" w:rsidRPr="00AC72B2" w14:paraId="20171E4F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730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6AE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F33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厦门立达信照明有限公司</w:t>
            </w:r>
          </w:p>
        </w:tc>
      </w:tr>
      <w:tr w:rsidR="00AC72B2" w:rsidRPr="00AC72B2" w14:paraId="62DADD7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F50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E5E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671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西安西科节能技术服务有限公司</w:t>
            </w:r>
          </w:p>
        </w:tc>
      </w:tr>
      <w:tr w:rsidR="00AC72B2" w:rsidRPr="00AC72B2" w14:paraId="494FC22E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EEF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A5C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BD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浙江凯耀照明有限责任公司</w:t>
            </w:r>
          </w:p>
        </w:tc>
      </w:tr>
      <w:tr w:rsidR="00AC72B2" w:rsidRPr="00AC72B2" w14:paraId="4656A123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7D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47BD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CEF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南京格兰斯贝网络科技有限公司</w:t>
            </w:r>
          </w:p>
        </w:tc>
      </w:tr>
      <w:tr w:rsidR="00AC72B2" w:rsidRPr="00AC72B2" w14:paraId="7C0DB244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998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36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配电类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B93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国电南瑞科技股份有限公司</w:t>
            </w:r>
          </w:p>
        </w:tc>
      </w:tr>
      <w:tr w:rsidR="00AC72B2" w:rsidRPr="00AC72B2" w14:paraId="6E60937F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DFED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5F7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B7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南瑞集团有限公司</w:t>
            </w:r>
          </w:p>
        </w:tc>
      </w:tr>
      <w:tr w:rsidR="00AC72B2" w:rsidRPr="00AC72B2" w14:paraId="589236B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C50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0F3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02D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盛隆电气集团电力工程有限公司</w:t>
            </w:r>
          </w:p>
        </w:tc>
      </w:tr>
      <w:tr w:rsidR="00AC72B2" w:rsidRPr="00AC72B2" w14:paraId="13F2361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63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61A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37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盛帆电子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股份有限公司</w:t>
            </w:r>
          </w:p>
        </w:tc>
      </w:tr>
      <w:tr w:rsidR="00AC72B2" w:rsidRPr="00AC72B2" w14:paraId="691D5D4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84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AF67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DEC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江苏宁瑞惠能电气技术有限公司</w:t>
            </w:r>
          </w:p>
        </w:tc>
      </w:tr>
      <w:tr w:rsidR="00AC72B2" w:rsidRPr="00AC72B2" w14:paraId="289638ED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6F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FC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492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江苏正洪建设工程有限公司</w:t>
            </w:r>
          </w:p>
        </w:tc>
      </w:tr>
      <w:tr w:rsidR="00AC72B2" w:rsidRPr="00AC72B2" w14:paraId="5FA53911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AFF2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943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7F1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双杰新能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AC72B2" w:rsidRPr="00AC72B2" w14:paraId="71291CAD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1A1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2A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389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北京北方瑞德仪器仪表有限公司</w:t>
            </w:r>
          </w:p>
        </w:tc>
      </w:tr>
      <w:tr w:rsidR="00AC72B2" w:rsidRPr="00AC72B2" w14:paraId="4A62C8DB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0EC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0B4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5C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无锡爱森思电气科技有限公司</w:t>
            </w:r>
          </w:p>
        </w:tc>
      </w:tr>
      <w:tr w:rsidR="00AC72B2" w:rsidRPr="00AC72B2" w14:paraId="14093452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C2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929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B2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思安新能源股份有限公司</w:t>
            </w:r>
          </w:p>
        </w:tc>
      </w:tr>
      <w:tr w:rsidR="00AC72B2" w:rsidRPr="00AC72B2" w14:paraId="2C9D86ED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DD2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67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节水类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DF48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巴马水德生态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AC72B2" w:rsidRPr="00AC72B2" w14:paraId="2DB22BF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DA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E4E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FC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北京公智节能科技有限公司</w:t>
            </w:r>
          </w:p>
        </w:tc>
      </w:tr>
      <w:tr w:rsidR="00AC72B2" w:rsidRPr="00AC72B2" w14:paraId="39BB118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73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4E9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E02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大禹节水集团股份有限公司</w:t>
            </w:r>
          </w:p>
        </w:tc>
      </w:tr>
      <w:tr w:rsidR="00AC72B2" w:rsidRPr="00AC72B2" w14:paraId="3EBE185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431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4AB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BF92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国泰金源（北京）节水科技有限公司</w:t>
            </w:r>
          </w:p>
        </w:tc>
      </w:tr>
      <w:tr w:rsidR="00AC72B2" w:rsidRPr="00AC72B2" w14:paraId="31B1F916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5BF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3A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9F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合肥诚善电器科技有限公司</w:t>
            </w:r>
          </w:p>
        </w:tc>
      </w:tr>
      <w:tr w:rsidR="00AC72B2" w:rsidRPr="00AC72B2" w14:paraId="642FF9E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33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37C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138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南京红尔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热能设备有限公司</w:t>
            </w:r>
          </w:p>
        </w:tc>
      </w:tr>
      <w:tr w:rsidR="00AC72B2" w:rsidRPr="00AC72B2" w14:paraId="29B0035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F5D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DCF7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2D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上海熊猫机械（集团）有限公司</w:t>
            </w:r>
          </w:p>
        </w:tc>
      </w:tr>
      <w:tr w:rsidR="00AC72B2" w:rsidRPr="00AC72B2" w14:paraId="25A7439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605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093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5A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深圳市科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信洁源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低碳环保科技有限公司</w:t>
            </w:r>
          </w:p>
        </w:tc>
      </w:tr>
      <w:tr w:rsidR="00AC72B2" w:rsidRPr="00AC72B2" w14:paraId="13C08E2E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99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F94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EF7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</w:t>
            </w: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杭开环境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AC72B2" w:rsidRPr="00AC72B2" w14:paraId="50D25B63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32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4E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厨房类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1F3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北京亿维智慧科技有限公司</w:t>
            </w:r>
          </w:p>
        </w:tc>
      </w:tr>
      <w:tr w:rsidR="00AC72B2" w:rsidRPr="00AC72B2" w14:paraId="4831C12E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C31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08F2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0662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湖北谁与争锋节能灶具股份有限公司</w:t>
            </w:r>
          </w:p>
        </w:tc>
      </w:tr>
      <w:tr w:rsidR="00AC72B2" w:rsidRPr="00AC72B2" w14:paraId="2E06E6EC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EAE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CC76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D32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深圳世纪百利环保科技有限公司</w:t>
            </w:r>
          </w:p>
        </w:tc>
      </w:tr>
      <w:tr w:rsidR="00AC72B2" w:rsidRPr="00AC72B2" w14:paraId="1C8C2C5C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E7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8565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8A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武汉创新环保工程有限公司</w:t>
            </w:r>
          </w:p>
        </w:tc>
      </w:tr>
      <w:tr w:rsidR="00AC72B2" w:rsidRPr="00AC72B2" w14:paraId="37624282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46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FD1C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1555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北京德众国良环保科技有限公司</w:t>
            </w:r>
          </w:p>
        </w:tc>
      </w:tr>
      <w:tr w:rsidR="00AC72B2" w:rsidRPr="00AC72B2" w14:paraId="2967F90E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CE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8B49A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F65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北京中威宏酒店设备有限公司</w:t>
            </w:r>
          </w:p>
        </w:tc>
      </w:tr>
      <w:tr w:rsidR="00AC72B2" w:rsidRPr="00AC72B2" w14:paraId="7D0C520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4CE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40F7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C6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烟台众德环保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设备科技有限公司</w:t>
            </w:r>
          </w:p>
        </w:tc>
      </w:tr>
      <w:tr w:rsidR="00AC72B2" w:rsidRPr="00AC72B2" w14:paraId="738ED189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CDF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E5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lastRenderedPageBreak/>
              <w:t>健康工程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865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深圳万润节能有限公司</w:t>
            </w:r>
          </w:p>
        </w:tc>
      </w:tr>
      <w:tr w:rsidR="00AC72B2" w:rsidRPr="00AC72B2" w14:paraId="11499D3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6BA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D63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EC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苏州亚都净水科技有限公司</w:t>
            </w:r>
          </w:p>
        </w:tc>
      </w:tr>
      <w:tr w:rsidR="00AC72B2" w:rsidRPr="00AC72B2" w14:paraId="3FCC9A86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FB6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A7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45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</w:t>
            </w: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杭开环境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AC72B2" w:rsidRPr="00AC72B2" w14:paraId="613A9C01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B0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251A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4FA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青岛三利中德美水设备有限公司</w:t>
            </w:r>
          </w:p>
        </w:tc>
      </w:tr>
      <w:tr w:rsidR="00AC72B2" w:rsidRPr="00AC72B2" w14:paraId="71C8C662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AB6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79F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8E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广州德能能源管理有限公司</w:t>
            </w:r>
          </w:p>
        </w:tc>
      </w:tr>
      <w:tr w:rsidR="00AC72B2" w:rsidRPr="00AC72B2" w14:paraId="1EE0EB8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01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12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地下管网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7A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北京中色测绘院有限公司</w:t>
            </w:r>
          </w:p>
        </w:tc>
      </w:tr>
      <w:tr w:rsidR="00AC72B2" w:rsidRPr="00AC72B2" w14:paraId="2796148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15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80D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7519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贵州新能源开发投资股份有限公司</w:t>
            </w:r>
          </w:p>
        </w:tc>
      </w:tr>
      <w:tr w:rsidR="00AC72B2" w:rsidRPr="00AC72B2" w14:paraId="4C90D9CD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DB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5B0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8E9C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深圳市科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信洁源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低碳环保科技有限公司</w:t>
            </w:r>
          </w:p>
        </w:tc>
      </w:tr>
      <w:tr w:rsidR="00AC72B2" w:rsidRPr="00AC72B2" w14:paraId="363E7046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33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452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F6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武汉博水信息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AC72B2" w:rsidRPr="00AC72B2" w14:paraId="34FD00A6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049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386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EFC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北京京师合创科技发展有限公司</w:t>
            </w:r>
          </w:p>
        </w:tc>
      </w:tr>
      <w:tr w:rsidR="00AC72B2" w:rsidRPr="00AC72B2" w14:paraId="23D8BFE9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B7B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F34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C86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河北中色测绘有限公司</w:t>
            </w:r>
          </w:p>
        </w:tc>
      </w:tr>
      <w:tr w:rsidR="00AC72B2" w:rsidRPr="00AC72B2" w14:paraId="27C21746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DF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8225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第9类</w:t>
            </w: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其他节能改造专项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911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常工电子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科技股份有限公司</w:t>
            </w:r>
          </w:p>
        </w:tc>
      </w:tr>
      <w:tr w:rsidR="00AC72B2" w:rsidRPr="00AC72B2" w14:paraId="032EE559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71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761B0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4FB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成都中横通科技有限公司</w:t>
            </w:r>
          </w:p>
        </w:tc>
      </w:tr>
      <w:tr w:rsidR="00AC72B2" w:rsidRPr="00AC72B2" w14:paraId="4DF95D4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391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CBD9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1FE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贵州新能源开发投资股份有限公司</w:t>
            </w:r>
          </w:p>
        </w:tc>
      </w:tr>
      <w:tr w:rsidR="00AC72B2" w:rsidRPr="00AC72B2" w14:paraId="6D8F542C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3DA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5960B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F95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国网综合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能源服务集团有限公司</w:t>
            </w:r>
          </w:p>
        </w:tc>
      </w:tr>
      <w:tr w:rsidR="00AC72B2" w:rsidRPr="00AC72B2" w14:paraId="2AA7D7A1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67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94B0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A23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</w:t>
            </w: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爱康（北京）科技发展公司</w:t>
            </w:r>
          </w:p>
        </w:tc>
      </w:tr>
      <w:tr w:rsidR="00AC72B2" w:rsidRPr="00AC72B2" w14:paraId="67257A0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92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39D0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C8F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南京伯罗奔尼能源管理有限公司</w:t>
            </w:r>
          </w:p>
        </w:tc>
      </w:tr>
      <w:tr w:rsidR="00AC72B2" w:rsidRPr="00AC72B2" w14:paraId="0C28DE3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18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1EF4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35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上海尚诺碳晶科技有限公司</w:t>
            </w:r>
          </w:p>
        </w:tc>
      </w:tr>
      <w:tr w:rsidR="00AC72B2" w:rsidRPr="00AC72B2" w14:paraId="13E07534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A4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24BEF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BF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深圳市北电仪表有限公司</w:t>
            </w:r>
          </w:p>
        </w:tc>
      </w:tr>
      <w:tr w:rsidR="00AC72B2" w:rsidRPr="00AC72B2" w14:paraId="34E7D28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74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718CA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77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深圳市卓益节能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环保设备有限公司</w:t>
            </w:r>
          </w:p>
        </w:tc>
      </w:tr>
      <w:tr w:rsidR="00AC72B2" w:rsidRPr="00AC72B2" w14:paraId="27193CB4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09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38A2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DC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深圳万润节能有限公司</w:t>
            </w:r>
          </w:p>
        </w:tc>
      </w:tr>
      <w:tr w:rsidR="00AC72B2" w:rsidRPr="00AC72B2" w14:paraId="6CE31C2E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9E8F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98C5" w14:textId="77777777" w:rsidR="00AC72B2" w:rsidRPr="00AC72B2" w:rsidRDefault="00AC72B2" w:rsidP="00AC72B2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A45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北京创邦装饰工程有限公司</w:t>
            </w:r>
          </w:p>
        </w:tc>
      </w:tr>
      <w:tr w:rsidR="00AC72B2" w:rsidRPr="00AC72B2" w14:paraId="62A0AD3D" w14:textId="77777777" w:rsidTr="00642FB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F9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08D" w14:textId="77777777" w:rsidR="00AC72B2" w:rsidRDefault="00AC72B2" w:rsidP="00AC72B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第</w:t>
            </w: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类</w:t>
            </w: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br/>
              <w:t>合同能源管理</w:t>
            </w:r>
          </w:p>
          <w:p w14:paraId="45D009D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（合同节水管理）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17B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北京北控电信通信息技术有限公司</w:t>
            </w:r>
          </w:p>
        </w:tc>
      </w:tr>
      <w:tr w:rsidR="00AC72B2" w:rsidRPr="00AC72B2" w14:paraId="768B021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A0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0BD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6C1A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北京华煊恒瑞热力科技有限公司</w:t>
            </w:r>
          </w:p>
        </w:tc>
      </w:tr>
      <w:tr w:rsidR="00AC72B2" w:rsidRPr="00AC72B2" w14:paraId="01F8CCC5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856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251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E58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北京科瑞创能节能科技有限公司</w:t>
            </w:r>
          </w:p>
        </w:tc>
      </w:tr>
      <w:tr w:rsidR="00AC72B2" w:rsidRPr="00AC72B2" w14:paraId="1DB29D98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C5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E7A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8D33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成都中横通科技有限公司</w:t>
            </w:r>
          </w:p>
        </w:tc>
      </w:tr>
      <w:tr w:rsidR="00AC72B2" w:rsidRPr="00AC72B2" w14:paraId="49A16D81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8F4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A14B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7AB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重庆汇贤优策科技股份有限公司</w:t>
            </w:r>
          </w:p>
        </w:tc>
      </w:tr>
      <w:tr w:rsidR="00AC72B2" w:rsidRPr="00AC72B2" w14:paraId="4B009C17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73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1B4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DC92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易科智控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AC72B2" w:rsidRPr="00AC72B2" w14:paraId="492ACE20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A0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204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28E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第一摩码人居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环境科技（北京）股份有限公司</w:t>
            </w:r>
          </w:p>
        </w:tc>
      </w:tr>
      <w:tr w:rsidR="00AC72B2" w:rsidRPr="00AC72B2" w14:paraId="7D9F8FF2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6A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5E2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DF4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贵州杰源水务管理技术科技有限公司</w:t>
            </w:r>
          </w:p>
        </w:tc>
      </w:tr>
      <w:tr w:rsidR="00AC72B2" w:rsidRPr="00AC72B2" w14:paraId="390C15D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243B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EC3C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9CE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贵州新能源开发投资股份有限公司</w:t>
            </w:r>
          </w:p>
        </w:tc>
      </w:tr>
      <w:tr w:rsidR="00AC72B2" w:rsidRPr="00AC72B2" w14:paraId="5F0DBF4E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194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4EE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D8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国泰金源（北京）节水科技有限公司</w:t>
            </w:r>
          </w:p>
        </w:tc>
      </w:tr>
      <w:tr w:rsidR="00AC72B2" w:rsidRPr="00AC72B2" w14:paraId="1D223E38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65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593D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74D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国网冀北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综合能源服务有限公司</w:t>
            </w:r>
          </w:p>
        </w:tc>
      </w:tr>
      <w:tr w:rsidR="00AC72B2" w:rsidRPr="00AC72B2" w14:paraId="7E5CEDCA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AE7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63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47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国网江苏</w:t>
            </w:r>
            <w:proofErr w:type="gramEnd"/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综合能源服务有限公司</w:t>
            </w:r>
          </w:p>
        </w:tc>
      </w:tr>
      <w:tr w:rsidR="00AC72B2" w:rsidRPr="00AC72B2" w14:paraId="5FA38DB6" w14:textId="77777777" w:rsidTr="00AC72B2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8E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7B1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3FC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怀化市明城节能科技有限责任公司</w:t>
            </w:r>
          </w:p>
        </w:tc>
      </w:tr>
      <w:tr w:rsidR="00AC72B2" w:rsidRPr="00AC72B2" w14:paraId="3ED68365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5FED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D4A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BE1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南京方通科技有限公司</w:t>
            </w:r>
          </w:p>
        </w:tc>
      </w:tr>
      <w:tr w:rsidR="00AC72B2" w:rsidRPr="00AC72B2" w14:paraId="295E9518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EC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DE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6F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江苏智格高科技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AC72B2" w:rsidRPr="00AC72B2" w14:paraId="18A423DD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6F8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04D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5B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上海合煌能源科技有限公司</w:t>
            </w:r>
          </w:p>
        </w:tc>
      </w:tr>
      <w:tr w:rsidR="00AC72B2" w:rsidRPr="00AC72B2" w14:paraId="6AE66111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A6F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DE6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96FD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深圳市海源节能科技有限公司</w:t>
            </w:r>
          </w:p>
        </w:tc>
      </w:tr>
      <w:tr w:rsidR="00AC72B2" w:rsidRPr="00AC72B2" w14:paraId="66F69EC8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E7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2D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2DE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深圳市科</w:t>
            </w: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信洁源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低碳环保科技有限公司</w:t>
            </w:r>
          </w:p>
        </w:tc>
      </w:tr>
      <w:tr w:rsidR="00AC72B2" w:rsidRPr="00AC72B2" w14:paraId="19E7C2BF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3A3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4ED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2F14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武汉博水信息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AC72B2" w:rsidRPr="00AC72B2" w14:paraId="64BD69ED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0DE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896D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04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西安西科节能技术服务有限公司</w:t>
            </w:r>
          </w:p>
        </w:tc>
      </w:tr>
      <w:tr w:rsidR="00AC72B2" w:rsidRPr="00AC72B2" w14:paraId="0296CBFD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389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1D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A7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重庆金越水务有限公司</w:t>
            </w:r>
          </w:p>
        </w:tc>
      </w:tr>
      <w:tr w:rsidR="00AC72B2" w:rsidRPr="00AC72B2" w14:paraId="792CB224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5F7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EE5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A2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浙江壹晟控股有限公司</w:t>
            </w:r>
          </w:p>
        </w:tc>
      </w:tr>
      <w:tr w:rsidR="00AC72B2" w:rsidRPr="00AC72B2" w14:paraId="75B1A68A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0B16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162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A67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中广核新能源投资（深圳）有限公司</w:t>
            </w:r>
          </w:p>
        </w:tc>
      </w:tr>
      <w:tr w:rsidR="00AC72B2" w:rsidRPr="00AC72B2" w14:paraId="48A692C6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F405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2F4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088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北京燃气能源发展有限公司</w:t>
            </w:r>
          </w:p>
        </w:tc>
      </w:tr>
      <w:tr w:rsidR="00AC72B2" w:rsidRPr="00AC72B2" w14:paraId="7C7D6FFE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88F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B602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3B7F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宁波精诚科技股份有限公司</w:t>
            </w:r>
          </w:p>
        </w:tc>
      </w:tr>
      <w:tr w:rsidR="00AC72B2" w:rsidRPr="00AC72B2" w14:paraId="72972B6E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2F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1E6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48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北京东方星火能源科技有限公司</w:t>
            </w:r>
          </w:p>
        </w:tc>
      </w:tr>
      <w:tr w:rsidR="00AC72B2" w:rsidRPr="00AC72B2" w14:paraId="05988F4F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1C2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E09F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91A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伏安节能科技有限公司</w:t>
            </w:r>
          </w:p>
        </w:tc>
      </w:tr>
      <w:tr w:rsidR="00AC72B2" w:rsidRPr="00AC72B2" w14:paraId="61C03DFA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A6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9DCE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040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江苏宁瑞惠能电气技术有限公司</w:t>
            </w:r>
          </w:p>
        </w:tc>
      </w:tr>
      <w:tr w:rsidR="00AC72B2" w:rsidRPr="00AC72B2" w14:paraId="0FB9A726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AD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180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5D2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江苏正洪建设工程有限公司</w:t>
            </w:r>
          </w:p>
        </w:tc>
      </w:tr>
      <w:tr w:rsidR="00AC72B2" w:rsidRPr="00AC72B2" w14:paraId="14CE1E0B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1693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0F7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C38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新疆盛世华茂热力有限公司</w:t>
            </w:r>
          </w:p>
        </w:tc>
      </w:tr>
      <w:tr w:rsidR="00AC72B2" w:rsidRPr="00AC72B2" w14:paraId="248278EE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C7A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DBCD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C41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国网综合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能源服务集团有限公司</w:t>
            </w:r>
          </w:p>
        </w:tc>
      </w:tr>
      <w:tr w:rsidR="00AC72B2" w:rsidRPr="00AC72B2" w14:paraId="56588BC7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89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9A9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515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国网山东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综合能源服务有限公司</w:t>
            </w:r>
          </w:p>
        </w:tc>
      </w:tr>
      <w:tr w:rsidR="00AC72B2" w:rsidRPr="00AC72B2" w14:paraId="32BDEC26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298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D7C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5D09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国网四川</w:t>
            </w:r>
            <w:proofErr w:type="gramEnd"/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综合能源服务有限公司</w:t>
            </w:r>
          </w:p>
        </w:tc>
      </w:tr>
      <w:tr w:rsidR="00AC72B2" w:rsidRPr="00AC72B2" w14:paraId="2B8B33F6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B6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1025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CF6" w14:textId="77777777" w:rsidR="00AC72B2" w:rsidRPr="00AC72B2" w:rsidRDefault="00AC72B2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杭州数元电力科技有限公司</w:t>
            </w:r>
          </w:p>
        </w:tc>
      </w:tr>
      <w:tr w:rsidR="00AC72B2" w:rsidRPr="00AC72B2" w14:paraId="68AEBF18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FDC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861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9F15" w14:textId="1F7F86D9" w:rsidR="00AC72B2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南京斯迪威科技有限公司</w:t>
            </w:r>
          </w:p>
        </w:tc>
      </w:tr>
      <w:tr w:rsidR="00AC72B2" w:rsidRPr="00AC72B2" w14:paraId="07F97F11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ED17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3804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ED2" w14:textId="06E53A54" w:rsidR="00AC72B2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浙江正蓝节能科技股份有限公司</w:t>
            </w:r>
          </w:p>
        </w:tc>
      </w:tr>
      <w:tr w:rsidR="00AC72B2" w:rsidRPr="00AC72B2" w14:paraId="136BECFE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5B50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BF03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C3B6" w14:textId="57B080F7" w:rsidR="00AC72B2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山东弘毅节能服务有限公司</w:t>
            </w:r>
          </w:p>
        </w:tc>
      </w:tr>
      <w:tr w:rsidR="00AC72B2" w:rsidRPr="00AC72B2" w14:paraId="4B659BA4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7E1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50C8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CB6A" w14:textId="51E898E3" w:rsidR="00AC72B2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承德普瑞能源管理有限责任公司</w:t>
            </w:r>
          </w:p>
        </w:tc>
      </w:tr>
      <w:tr w:rsidR="00AC72B2" w:rsidRPr="00AC72B2" w14:paraId="1B396966" w14:textId="77777777" w:rsidTr="00AC72B2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F44" w14:textId="77777777" w:rsidR="00AC72B2" w:rsidRPr="00AC72B2" w:rsidRDefault="00AC72B2" w:rsidP="00AC72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C72B2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61A0" w14:textId="77777777" w:rsidR="00AC72B2" w:rsidRPr="00AC72B2" w:rsidRDefault="00AC72B2" w:rsidP="00AC72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3BA" w14:textId="4CB12C7F" w:rsidR="00AC72B2" w:rsidRPr="00AC72B2" w:rsidRDefault="00642FB6" w:rsidP="00AC72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2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河北承热能源科技有限公司</w:t>
            </w:r>
          </w:p>
        </w:tc>
      </w:tr>
    </w:tbl>
    <w:p w14:paraId="4CCA56C6" w14:textId="77777777" w:rsidR="00B42D43" w:rsidRDefault="00B42D43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仿宋_GB2312"/>
          <w:sz w:val="36"/>
          <w:szCs w:val="32"/>
        </w:rPr>
      </w:pPr>
    </w:p>
    <w:p w14:paraId="096FBCCE" w14:textId="77777777" w:rsidR="0054289A" w:rsidRPr="00AC72B2" w:rsidRDefault="0054289A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仿宋_GB2312"/>
          <w:sz w:val="36"/>
          <w:szCs w:val="32"/>
        </w:rPr>
      </w:pPr>
    </w:p>
    <w:sectPr w:rsidR="0054289A" w:rsidRPr="00AC72B2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C0E7" w14:textId="77777777" w:rsidR="00A2121F" w:rsidRDefault="00A2121F" w:rsidP="00B20D86">
      <w:r>
        <w:separator/>
      </w:r>
    </w:p>
  </w:endnote>
  <w:endnote w:type="continuationSeparator" w:id="0">
    <w:p w14:paraId="65A4CB6F" w14:textId="77777777" w:rsidR="00A2121F" w:rsidRDefault="00A2121F" w:rsidP="00B2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E539" w14:textId="77777777" w:rsidR="00A2121F" w:rsidRDefault="00A2121F" w:rsidP="00B20D86">
      <w:r>
        <w:separator/>
      </w:r>
    </w:p>
  </w:footnote>
  <w:footnote w:type="continuationSeparator" w:id="0">
    <w:p w14:paraId="4CA33305" w14:textId="77777777" w:rsidR="00A2121F" w:rsidRDefault="00A2121F" w:rsidP="00B2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83"/>
    <w:rsid w:val="00021537"/>
    <w:rsid w:val="0004551D"/>
    <w:rsid w:val="000A6ED4"/>
    <w:rsid w:val="000F24D5"/>
    <w:rsid w:val="0018627C"/>
    <w:rsid w:val="001C01C0"/>
    <w:rsid w:val="001D1FF5"/>
    <w:rsid w:val="00202787"/>
    <w:rsid w:val="002226F6"/>
    <w:rsid w:val="00271277"/>
    <w:rsid w:val="003B0F68"/>
    <w:rsid w:val="003B40AF"/>
    <w:rsid w:val="0054289A"/>
    <w:rsid w:val="00545893"/>
    <w:rsid w:val="005B1016"/>
    <w:rsid w:val="00642FB6"/>
    <w:rsid w:val="0065227B"/>
    <w:rsid w:val="0065524D"/>
    <w:rsid w:val="00693B0C"/>
    <w:rsid w:val="00697E2B"/>
    <w:rsid w:val="006C1A35"/>
    <w:rsid w:val="00787F68"/>
    <w:rsid w:val="007F00EE"/>
    <w:rsid w:val="0081230A"/>
    <w:rsid w:val="00890F83"/>
    <w:rsid w:val="008A6125"/>
    <w:rsid w:val="00972C6A"/>
    <w:rsid w:val="009D66A3"/>
    <w:rsid w:val="00A07965"/>
    <w:rsid w:val="00A2121F"/>
    <w:rsid w:val="00A87267"/>
    <w:rsid w:val="00AC72B2"/>
    <w:rsid w:val="00B047DA"/>
    <w:rsid w:val="00B20D86"/>
    <w:rsid w:val="00B42D43"/>
    <w:rsid w:val="00B964CB"/>
    <w:rsid w:val="00C00EE7"/>
    <w:rsid w:val="00C808C1"/>
    <w:rsid w:val="00D36798"/>
    <w:rsid w:val="00DD28EC"/>
    <w:rsid w:val="00DD65A5"/>
    <w:rsid w:val="00E86C70"/>
    <w:rsid w:val="00FA7A94"/>
    <w:rsid w:val="30E2334F"/>
    <w:rsid w:val="49B1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9A352"/>
  <w15:docId w15:val="{F9EC604D-48E2-482C-8007-65BFB7D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387</Words>
  <Characters>2207</Characters>
  <Application>Microsoft Office Word</Application>
  <DocSecurity>0</DocSecurity>
  <Lines>18</Lines>
  <Paragraphs>5</Paragraphs>
  <ScaleCrop>false</ScaleCrop>
  <Company>Home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乔 小</cp:lastModifiedBy>
  <cp:revision>3</cp:revision>
  <cp:lastPrinted>2019-08-07T10:14:00Z</cp:lastPrinted>
  <dcterms:created xsi:type="dcterms:W3CDTF">2021-03-28T23:58:00Z</dcterms:created>
  <dcterms:modified xsi:type="dcterms:W3CDTF">2021-03-28T23:58:00Z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